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text1"/>
  <w:body>
    <w:p w14:paraId="12327FD7" w14:textId="0B86EA0E" w:rsidR="00D60DE2" w:rsidRDefault="003E0678" w:rsidP="002F2491">
      <w:pPr>
        <w:pStyle w:val="Heading1"/>
        <w:numPr>
          <w:ilvl w:val="0"/>
          <w:numId w:val="0"/>
        </w:numPr>
        <w:spacing w:after="0"/>
        <w:jc w:val="center"/>
        <w:rPr>
          <w:bCs/>
          <w:caps/>
          <w:color w:val="004799"/>
          <w:sz w:val="36"/>
          <w:szCs w:val="36"/>
          <w:lang w:val="sr-Latn-RS"/>
        </w:rPr>
      </w:pPr>
      <w:r>
        <w:rPr>
          <w:bCs/>
          <w:caps/>
          <w:color w:val="004799"/>
          <w:sz w:val="36"/>
          <w:szCs w:val="36"/>
        </w:rPr>
        <w:t xml:space="preserve">   </w:t>
      </w:r>
      <w:r w:rsidR="002E3182">
        <w:rPr>
          <w:bCs/>
          <w:caps/>
          <w:color w:val="004799"/>
          <w:sz w:val="36"/>
          <w:szCs w:val="36"/>
        </w:rPr>
        <w:t xml:space="preserve">DODATNE UŠTEDE uZ NOVI </w:t>
      </w:r>
      <w:r w:rsidR="00112243">
        <w:rPr>
          <w:bCs/>
          <w:caps/>
          <w:color w:val="004799"/>
          <w:sz w:val="36"/>
          <w:szCs w:val="36"/>
        </w:rPr>
        <w:t>Lidl</w:t>
      </w:r>
      <w:r w:rsidR="007336C6">
        <w:rPr>
          <w:bCs/>
          <w:caps/>
          <w:color w:val="004799"/>
          <w:sz w:val="36"/>
          <w:szCs w:val="36"/>
        </w:rPr>
        <w:t xml:space="preserve"> plus </w:t>
      </w:r>
      <w:r w:rsidR="002F2491">
        <w:rPr>
          <w:bCs/>
          <w:caps/>
          <w:color w:val="004799"/>
          <w:sz w:val="36"/>
          <w:szCs w:val="36"/>
        </w:rPr>
        <w:t xml:space="preserve"> </w:t>
      </w:r>
      <w:r w:rsidR="002E3182">
        <w:rPr>
          <w:bCs/>
          <w:caps/>
          <w:color w:val="004799"/>
          <w:sz w:val="36"/>
          <w:szCs w:val="36"/>
        </w:rPr>
        <w:t xml:space="preserve">  </w:t>
      </w:r>
    </w:p>
    <w:p w14:paraId="14F3E41C" w14:textId="6B82BA52" w:rsidR="00155E8B" w:rsidRDefault="00155E8B" w:rsidP="00155E8B">
      <w:pPr>
        <w:rPr>
          <w:lang w:val="sr-Latn-RS"/>
        </w:rPr>
      </w:pPr>
    </w:p>
    <w:p w14:paraId="0310D776" w14:textId="54433983" w:rsidR="00570A96" w:rsidRPr="005C2F8B" w:rsidRDefault="00155E8B" w:rsidP="00D30DC9">
      <w:pPr>
        <w:jc w:val="both"/>
        <w:rPr>
          <w:b/>
          <w:color w:val="FF0000"/>
          <w:lang w:val="sr-Latn-RS"/>
        </w:rPr>
      </w:pPr>
      <w:r w:rsidRPr="002F2491">
        <w:rPr>
          <w:b/>
          <w:lang w:val="sr-Latn-RS"/>
        </w:rPr>
        <w:t xml:space="preserve">Kompanija Lidl Srbija </w:t>
      </w:r>
      <w:r w:rsidR="00570A96" w:rsidRPr="002F2491">
        <w:rPr>
          <w:b/>
          <w:lang w:val="sr-Latn-RS"/>
        </w:rPr>
        <w:t xml:space="preserve">lansirala je </w:t>
      </w:r>
      <w:r w:rsidR="000D3639" w:rsidRPr="00CE454F">
        <w:rPr>
          <w:b/>
          <w:i/>
          <w:iCs/>
          <w:lang w:val="sr-Latn-RS"/>
        </w:rPr>
        <w:t>„</w:t>
      </w:r>
      <w:r w:rsidR="00570A96" w:rsidRPr="00CE454F">
        <w:rPr>
          <w:b/>
          <w:i/>
          <w:iCs/>
          <w:lang w:val="sr-Latn-RS"/>
        </w:rPr>
        <w:t xml:space="preserve">Lidl </w:t>
      </w:r>
      <w:r w:rsidR="002B2B93">
        <w:rPr>
          <w:b/>
          <w:i/>
          <w:iCs/>
          <w:lang w:val="sr-Latn-RS"/>
        </w:rPr>
        <w:t>P</w:t>
      </w:r>
      <w:r w:rsidR="00570A96" w:rsidRPr="00CE454F">
        <w:rPr>
          <w:b/>
          <w:i/>
          <w:iCs/>
          <w:lang w:val="sr-Latn-RS"/>
        </w:rPr>
        <w:t>lus</w:t>
      </w:r>
      <w:r w:rsidR="000D3639" w:rsidRPr="00CE454F">
        <w:rPr>
          <w:b/>
          <w:i/>
          <w:iCs/>
          <w:lang w:val="sr-Latn-RS"/>
        </w:rPr>
        <w:t>“</w:t>
      </w:r>
      <w:r w:rsidR="00570A96" w:rsidRPr="002F2491">
        <w:rPr>
          <w:b/>
          <w:lang w:val="sr-Latn-RS"/>
        </w:rPr>
        <w:t xml:space="preserve"> –</w:t>
      </w:r>
      <w:r w:rsidR="002F2491" w:rsidRPr="002F2491">
        <w:rPr>
          <w:b/>
          <w:lang w:val="sr-Latn-RS"/>
        </w:rPr>
        <w:t xml:space="preserve"> </w:t>
      </w:r>
      <w:r w:rsidR="00570A96" w:rsidRPr="002F2491">
        <w:rPr>
          <w:b/>
          <w:lang w:val="sr-Latn-RS"/>
        </w:rPr>
        <w:t xml:space="preserve">aplikaciju koja potrošačima omogućava </w:t>
      </w:r>
      <w:r w:rsidR="007653E1" w:rsidRPr="002F2491">
        <w:rPr>
          <w:b/>
          <w:lang w:val="sr-Latn-RS"/>
        </w:rPr>
        <w:t xml:space="preserve">da budu deo Lidlovog programa lojalnosti i tako ostvare </w:t>
      </w:r>
      <w:r w:rsidR="00570A96" w:rsidRPr="002F2491">
        <w:rPr>
          <w:b/>
          <w:lang w:val="sr-Latn-RS"/>
        </w:rPr>
        <w:t>brojne pogodnosti među kojima</w:t>
      </w:r>
      <w:r w:rsidR="005C2F8B">
        <w:rPr>
          <w:b/>
          <w:lang w:val="sr-Latn-RS"/>
        </w:rPr>
        <w:t xml:space="preserve"> su</w:t>
      </w:r>
      <w:r w:rsidR="00570A96" w:rsidRPr="002F2491">
        <w:rPr>
          <w:b/>
          <w:lang w:val="sr-Latn-RS"/>
        </w:rPr>
        <w:t xml:space="preserve"> </w:t>
      </w:r>
      <w:r w:rsidR="005C2F8B">
        <w:rPr>
          <w:b/>
          <w:lang w:val="sr-Latn-RS"/>
        </w:rPr>
        <w:t xml:space="preserve">dodatni </w:t>
      </w:r>
      <w:r w:rsidR="00570A96" w:rsidRPr="002F2491">
        <w:rPr>
          <w:b/>
          <w:lang w:val="sr-Latn-RS"/>
        </w:rPr>
        <w:t>popust</w:t>
      </w:r>
      <w:r w:rsidR="005C2F8B">
        <w:rPr>
          <w:b/>
          <w:lang w:val="sr-Latn-RS"/>
        </w:rPr>
        <w:t>i</w:t>
      </w:r>
      <w:r w:rsidR="00570A96" w:rsidRPr="002F2491">
        <w:rPr>
          <w:b/>
          <w:lang w:val="sr-Latn-RS"/>
        </w:rPr>
        <w:t>,</w:t>
      </w:r>
      <w:r w:rsidR="008548F5" w:rsidRPr="002F2491">
        <w:rPr>
          <w:b/>
          <w:lang w:val="sr-Latn-RS"/>
        </w:rPr>
        <w:t xml:space="preserve"> </w:t>
      </w:r>
      <w:r w:rsidR="005C2F8B" w:rsidRPr="002B2B93">
        <w:rPr>
          <w:b/>
          <w:lang w:val="sr-Latn-RS"/>
        </w:rPr>
        <w:t>personalizovan</w:t>
      </w:r>
      <w:r w:rsidR="002B2B93" w:rsidRPr="002B2B93">
        <w:rPr>
          <w:b/>
          <w:lang w:val="sr-Latn-RS"/>
        </w:rPr>
        <w:t xml:space="preserve">i </w:t>
      </w:r>
      <w:r w:rsidR="00970BFF">
        <w:rPr>
          <w:b/>
          <w:lang w:val="sr-Latn-RS"/>
        </w:rPr>
        <w:t>K</w:t>
      </w:r>
      <w:r w:rsidR="002B2B93" w:rsidRPr="002B2B93">
        <w:rPr>
          <w:b/>
          <w:lang w:val="sr-Latn-RS"/>
        </w:rPr>
        <w:t>uponi</w:t>
      </w:r>
      <w:r w:rsidR="005C2F8B">
        <w:rPr>
          <w:b/>
          <w:lang w:val="sr-Latn-RS"/>
        </w:rPr>
        <w:t xml:space="preserve">, </w:t>
      </w:r>
      <w:r w:rsidR="008548F5" w:rsidRPr="002F2491">
        <w:rPr>
          <w:b/>
          <w:lang w:val="sr-Latn-RS"/>
        </w:rPr>
        <w:t>brzo</w:t>
      </w:r>
      <w:r w:rsidR="00570A96" w:rsidRPr="002F2491">
        <w:rPr>
          <w:b/>
          <w:lang w:val="sr-Latn-RS"/>
        </w:rPr>
        <w:t xml:space="preserve"> pronalaženje najbliže Lidl prodavnice, informacije o aktuelnoj ponudi i </w:t>
      </w:r>
      <w:r w:rsidR="002E3182">
        <w:rPr>
          <w:b/>
          <w:lang w:val="sr-Latn-RS"/>
        </w:rPr>
        <w:t>još mnogo toga</w:t>
      </w:r>
      <w:r w:rsidR="00570A96" w:rsidRPr="002F2491">
        <w:rPr>
          <w:b/>
          <w:lang w:val="sr-Latn-RS"/>
        </w:rPr>
        <w:t xml:space="preserve">. </w:t>
      </w:r>
      <w:r w:rsidR="00570A96" w:rsidRPr="005C2F8B">
        <w:rPr>
          <w:b/>
          <w:lang w:val="sr-Latn-RS"/>
        </w:rPr>
        <w:t>Aplikacija koja</w:t>
      </w:r>
      <w:r w:rsidR="000D3639">
        <w:rPr>
          <w:b/>
          <w:lang w:val="sr-Latn-RS"/>
        </w:rPr>
        <w:t xml:space="preserve"> će</w:t>
      </w:r>
      <w:r w:rsidR="00570A96" w:rsidRPr="005C2F8B">
        <w:rPr>
          <w:b/>
          <w:lang w:val="sr-Latn-RS"/>
        </w:rPr>
        <w:t xml:space="preserve"> </w:t>
      </w:r>
      <w:r w:rsidR="00570A96" w:rsidRPr="00732329">
        <w:rPr>
          <w:b/>
          <w:lang w:val="sr-Latn-RS"/>
        </w:rPr>
        <w:t xml:space="preserve">potrošačima </w:t>
      </w:r>
      <w:r w:rsidR="000D3639" w:rsidRPr="00732329">
        <w:rPr>
          <w:b/>
          <w:lang w:val="sr-Latn-RS"/>
        </w:rPr>
        <w:t>pomoći da uštede prilikom svake kupovine</w:t>
      </w:r>
      <w:r w:rsidR="00570A96" w:rsidRPr="00732329">
        <w:rPr>
          <w:b/>
          <w:lang w:val="sr-Latn-RS"/>
        </w:rPr>
        <w:t>,</w:t>
      </w:r>
      <w:r w:rsidR="000D3639" w:rsidRPr="00732329">
        <w:rPr>
          <w:b/>
          <w:lang w:val="sr-Latn-RS"/>
        </w:rPr>
        <w:t xml:space="preserve"> </w:t>
      </w:r>
      <w:r w:rsidR="00B351DC">
        <w:rPr>
          <w:b/>
          <w:lang w:val="sr-Latn-RS"/>
        </w:rPr>
        <w:t>sada</w:t>
      </w:r>
      <w:r w:rsidR="00732329" w:rsidRPr="00732329">
        <w:rPr>
          <w:b/>
          <w:lang w:val="sr-Latn-RS"/>
        </w:rPr>
        <w:t xml:space="preserve"> </w:t>
      </w:r>
      <w:r w:rsidR="00732329">
        <w:rPr>
          <w:b/>
          <w:lang w:val="sr-Latn-RS"/>
        </w:rPr>
        <w:t>se</w:t>
      </w:r>
      <w:r w:rsidR="00570A96" w:rsidRPr="005C2F8B">
        <w:rPr>
          <w:b/>
          <w:lang w:val="sr-Latn-RS"/>
        </w:rPr>
        <w:t xml:space="preserve"> </w:t>
      </w:r>
      <w:r w:rsidR="00914A81" w:rsidRPr="005C2F8B">
        <w:rPr>
          <w:b/>
          <w:lang w:val="sr-Latn-RS"/>
        </w:rPr>
        <w:t xml:space="preserve">lako </w:t>
      </w:r>
      <w:r w:rsidR="00570A96" w:rsidRPr="005C2F8B">
        <w:rPr>
          <w:b/>
          <w:lang w:val="sr-Latn-RS"/>
        </w:rPr>
        <w:t xml:space="preserve">može instalirati </w:t>
      </w:r>
      <w:r w:rsidR="007653E1" w:rsidRPr="005C2F8B">
        <w:rPr>
          <w:b/>
          <w:lang w:val="sr-Latn-RS"/>
        </w:rPr>
        <w:t>putem</w:t>
      </w:r>
      <w:r w:rsidR="00570A96" w:rsidRPr="005C2F8B">
        <w:rPr>
          <w:b/>
          <w:lang w:val="sr-Latn-RS"/>
        </w:rPr>
        <w:t xml:space="preserve"> Google Play-a</w:t>
      </w:r>
      <w:r w:rsidR="00914A81" w:rsidRPr="005C2F8B">
        <w:rPr>
          <w:b/>
          <w:lang w:val="sr-Latn-RS"/>
        </w:rPr>
        <w:t>,</w:t>
      </w:r>
      <w:r w:rsidR="00570A96" w:rsidRPr="005C2F8B">
        <w:rPr>
          <w:b/>
          <w:lang w:val="sr-Latn-RS"/>
        </w:rPr>
        <w:t xml:space="preserve"> Apple Store-</w:t>
      </w:r>
      <w:r w:rsidR="008548F5" w:rsidRPr="005C2F8B">
        <w:rPr>
          <w:b/>
          <w:lang w:val="sr-Latn-RS"/>
        </w:rPr>
        <w:t>a</w:t>
      </w:r>
      <w:r w:rsidR="00914A81" w:rsidRPr="005C2F8B">
        <w:rPr>
          <w:b/>
          <w:lang w:val="sr-Latn-RS"/>
        </w:rPr>
        <w:t xml:space="preserve"> ili HarmonyOS/Huawei</w:t>
      </w:r>
      <w:r w:rsidR="00CE454F">
        <w:rPr>
          <w:b/>
          <w:lang w:val="sr-Latn-RS"/>
        </w:rPr>
        <w:t>-a</w:t>
      </w:r>
      <w:r w:rsidR="00914A81" w:rsidRPr="005C2F8B">
        <w:rPr>
          <w:b/>
          <w:lang w:val="sr-Latn-RS"/>
        </w:rPr>
        <w:t>.</w:t>
      </w:r>
      <w:r w:rsidR="005C2F8B">
        <w:rPr>
          <w:b/>
          <w:lang w:val="sr-Latn-RS"/>
        </w:rPr>
        <w:t xml:space="preserve"> </w:t>
      </w:r>
    </w:p>
    <w:p w14:paraId="7999BE6E" w14:textId="39617787" w:rsidR="008E62D9" w:rsidRPr="002F2491" w:rsidRDefault="008E62D9" w:rsidP="008E62D9">
      <w:pPr>
        <w:jc w:val="both"/>
        <w:rPr>
          <w:bCs/>
          <w:i/>
          <w:lang w:val="sr-Latn-RS"/>
        </w:rPr>
      </w:pPr>
      <w:r w:rsidRPr="005C2F8B">
        <w:rPr>
          <w:bCs/>
          <w:i/>
          <w:lang w:val="sr-Latn-RS"/>
        </w:rPr>
        <w:t>„</w:t>
      </w:r>
      <w:r w:rsidR="002E3182">
        <w:rPr>
          <w:bCs/>
          <w:i/>
          <w:lang w:val="sr-Latn-RS"/>
        </w:rPr>
        <w:t>Uz redovno povoljne Lidl cene, Lidl Plus na j</w:t>
      </w:r>
      <w:r w:rsidR="000D3639">
        <w:rPr>
          <w:bCs/>
          <w:i/>
          <w:lang w:val="sr-Latn-RS"/>
        </w:rPr>
        <w:t>ednostav</w:t>
      </w:r>
      <w:r w:rsidR="002E3182">
        <w:rPr>
          <w:bCs/>
          <w:i/>
          <w:lang w:val="sr-Latn-RS"/>
        </w:rPr>
        <w:t>an</w:t>
      </w:r>
      <w:r w:rsidR="000D3639">
        <w:rPr>
          <w:bCs/>
          <w:i/>
          <w:lang w:val="sr-Latn-RS"/>
        </w:rPr>
        <w:t>, praktič</w:t>
      </w:r>
      <w:r w:rsidR="002E3182">
        <w:rPr>
          <w:bCs/>
          <w:i/>
          <w:lang w:val="sr-Latn-RS"/>
        </w:rPr>
        <w:t>an</w:t>
      </w:r>
      <w:r w:rsidR="000D3639">
        <w:rPr>
          <w:bCs/>
          <w:i/>
          <w:lang w:val="sr-Latn-RS"/>
        </w:rPr>
        <w:t xml:space="preserve"> i brz</w:t>
      </w:r>
      <w:r w:rsidR="002E3182">
        <w:rPr>
          <w:bCs/>
          <w:i/>
          <w:lang w:val="sr-Latn-RS"/>
        </w:rPr>
        <w:t xml:space="preserve"> način donosi</w:t>
      </w:r>
      <w:r w:rsidR="000D3639">
        <w:rPr>
          <w:bCs/>
          <w:i/>
          <w:lang w:val="sr-Latn-RS"/>
        </w:rPr>
        <w:t xml:space="preserve"> </w:t>
      </w:r>
      <w:r w:rsidR="000D3639" w:rsidRPr="002F2491">
        <w:rPr>
          <w:bCs/>
          <w:i/>
          <w:lang w:val="sr-Latn-RS"/>
        </w:rPr>
        <w:t>brojn</w:t>
      </w:r>
      <w:r w:rsidR="000D3639">
        <w:rPr>
          <w:bCs/>
          <w:i/>
          <w:lang w:val="sr-Latn-RS"/>
        </w:rPr>
        <w:t>e</w:t>
      </w:r>
      <w:r w:rsidR="000D3639" w:rsidRPr="002F2491">
        <w:rPr>
          <w:bCs/>
          <w:i/>
          <w:lang w:val="sr-Latn-RS"/>
        </w:rPr>
        <w:t xml:space="preserve"> benefit</w:t>
      </w:r>
      <w:r w:rsidR="000D3639">
        <w:rPr>
          <w:bCs/>
          <w:i/>
          <w:lang w:val="sr-Latn-RS"/>
        </w:rPr>
        <w:t>e</w:t>
      </w:r>
      <w:r w:rsidR="000D3639" w:rsidRPr="002F2491">
        <w:rPr>
          <w:bCs/>
          <w:i/>
          <w:lang w:val="sr-Latn-RS"/>
        </w:rPr>
        <w:t xml:space="preserve"> i dodat</w:t>
      </w:r>
      <w:r w:rsidR="000D3639">
        <w:rPr>
          <w:bCs/>
          <w:i/>
          <w:lang w:val="sr-Latn-RS"/>
        </w:rPr>
        <w:t>na</w:t>
      </w:r>
      <w:r w:rsidR="000D3639" w:rsidRPr="002F2491">
        <w:rPr>
          <w:bCs/>
          <w:i/>
          <w:lang w:val="sr-Latn-RS"/>
        </w:rPr>
        <w:t xml:space="preserve"> sniženja kreiran</w:t>
      </w:r>
      <w:r w:rsidR="000D3639">
        <w:rPr>
          <w:bCs/>
          <w:i/>
          <w:lang w:val="sr-Latn-RS"/>
        </w:rPr>
        <w:t>a</w:t>
      </w:r>
      <w:r w:rsidR="000D3639" w:rsidRPr="002F2491">
        <w:rPr>
          <w:bCs/>
          <w:i/>
          <w:lang w:val="sr-Latn-RS"/>
        </w:rPr>
        <w:t xml:space="preserve"> prema ličnim </w:t>
      </w:r>
      <w:r w:rsidR="00E04ABD">
        <w:rPr>
          <w:bCs/>
          <w:i/>
          <w:lang w:val="sr-Latn-RS"/>
        </w:rPr>
        <w:t>potrebama</w:t>
      </w:r>
      <w:r w:rsidR="002E3182">
        <w:rPr>
          <w:bCs/>
          <w:i/>
          <w:lang w:val="sr-Latn-RS"/>
        </w:rPr>
        <w:t xml:space="preserve"> potrošača</w:t>
      </w:r>
      <w:r w:rsidR="000D3639">
        <w:rPr>
          <w:bCs/>
          <w:i/>
          <w:lang w:val="sr-Latn-RS"/>
        </w:rPr>
        <w:t>.</w:t>
      </w:r>
      <w:r w:rsidR="002E3182">
        <w:rPr>
          <w:bCs/>
          <w:i/>
          <w:lang w:val="sr-Latn-RS"/>
        </w:rPr>
        <w:t xml:space="preserve"> Ovo nije tek još jedna plastična kartica, ovo je program lojalnosti koji će biti prava podrška kućnim budžetima, </w:t>
      </w:r>
      <w:r w:rsidR="00202B7E">
        <w:rPr>
          <w:bCs/>
          <w:i/>
          <w:lang w:val="sr-Latn-RS"/>
        </w:rPr>
        <w:t xml:space="preserve">uvek uz potrošače i </w:t>
      </w:r>
      <w:r w:rsidR="002E3182">
        <w:rPr>
          <w:bCs/>
          <w:i/>
          <w:lang w:val="sr-Latn-RS"/>
        </w:rPr>
        <w:t>nadohvat ruke,</w:t>
      </w:r>
      <w:r w:rsidR="00202B7E">
        <w:rPr>
          <w:bCs/>
          <w:i/>
          <w:lang w:val="sr-Latn-RS"/>
        </w:rPr>
        <w:t xml:space="preserve"> </w:t>
      </w:r>
      <w:r w:rsidR="002E3182">
        <w:rPr>
          <w:bCs/>
          <w:i/>
          <w:lang w:val="sr-Latn-RS"/>
        </w:rPr>
        <w:t>na mobilnom telefonu</w:t>
      </w:r>
      <w:r w:rsidRPr="002F2491">
        <w:rPr>
          <w:bCs/>
          <w:i/>
          <w:lang w:val="sr-Latn-RS"/>
        </w:rPr>
        <w:t xml:space="preserve">“, </w:t>
      </w:r>
      <w:r w:rsidRPr="002F2491">
        <w:rPr>
          <w:bCs/>
          <w:iCs/>
          <w:lang w:val="sr-Latn-RS"/>
        </w:rPr>
        <w:t xml:space="preserve">izjavila je </w:t>
      </w:r>
      <w:r w:rsidRPr="002F2491">
        <w:rPr>
          <w:b/>
          <w:bCs/>
          <w:iCs/>
          <w:lang w:val="sr-Latn-RS"/>
        </w:rPr>
        <w:t xml:space="preserve">rukovodilac Korporativnih komunikacija u Lidlu Srbija </w:t>
      </w:r>
      <w:r w:rsidRPr="002F2491">
        <w:rPr>
          <w:b/>
          <w:iCs/>
          <w:lang w:val="sr-Latn-RS"/>
        </w:rPr>
        <w:t>Martina Petrović.</w:t>
      </w:r>
    </w:p>
    <w:p w14:paraId="65CDDE79" w14:textId="6D1B007B" w:rsidR="002B18D5" w:rsidRPr="002F2491" w:rsidRDefault="00914A81" w:rsidP="00735EAD">
      <w:pPr>
        <w:jc w:val="both"/>
        <w:rPr>
          <w:bCs/>
          <w:lang w:val="sr-Latn-RS"/>
        </w:rPr>
      </w:pPr>
      <w:r w:rsidRPr="002F2491">
        <w:rPr>
          <w:bCs/>
          <w:lang w:val="sr-Latn-RS"/>
        </w:rPr>
        <w:t>Korišćenje</w:t>
      </w:r>
      <w:r w:rsidR="00735EAD" w:rsidRPr="002F2491">
        <w:rPr>
          <w:bCs/>
          <w:lang w:val="sr-Latn-RS"/>
        </w:rPr>
        <w:t xml:space="preserve"> Lidl Plus aplikacije </w:t>
      </w:r>
      <w:r w:rsidR="0037666A" w:rsidRPr="002F2491">
        <w:rPr>
          <w:bCs/>
          <w:lang w:val="sr-Latn-RS"/>
        </w:rPr>
        <w:t xml:space="preserve">lojalnosti </w:t>
      </w:r>
      <w:r w:rsidR="00735EAD" w:rsidRPr="002F2491">
        <w:rPr>
          <w:bCs/>
          <w:lang w:val="sr-Latn-RS"/>
        </w:rPr>
        <w:t xml:space="preserve">na svim pametnim telefonima je krajnje jednostavno i besplatno za sve korisnike. </w:t>
      </w:r>
      <w:r w:rsidRPr="002F2491">
        <w:rPr>
          <w:bCs/>
          <w:lang w:val="sr-Latn-RS"/>
        </w:rPr>
        <w:t xml:space="preserve">Najpre je potrebno instalirati Lidl </w:t>
      </w:r>
      <w:r w:rsidR="002B2B93">
        <w:rPr>
          <w:bCs/>
          <w:lang w:val="sr-Latn-RS"/>
        </w:rPr>
        <w:t>P</w:t>
      </w:r>
      <w:r w:rsidRPr="002F2491">
        <w:rPr>
          <w:bCs/>
          <w:lang w:val="sr-Latn-RS"/>
        </w:rPr>
        <w:t>lus na telefon</w:t>
      </w:r>
      <w:r w:rsidR="00CE454F">
        <w:rPr>
          <w:bCs/>
          <w:lang w:val="sr-Latn-RS"/>
        </w:rPr>
        <w:t xml:space="preserve"> </w:t>
      </w:r>
      <w:r w:rsidR="00CE454F" w:rsidRPr="00CE454F">
        <w:rPr>
          <w:bCs/>
          <w:lang w:val="sr-Latn-RS"/>
        </w:rPr>
        <w:t>putem Google Play-a, Apple Store-a ili HarmonyOS/Huawei</w:t>
      </w:r>
      <w:r w:rsidR="00CE454F">
        <w:rPr>
          <w:bCs/>
          <w:lang w:val="sr-Latn-RS"/>
        </w:rPr>
        <w:t>-a</w:t>
      </w:r>
      <w:r w:rsidRPr="002F2491">
        <w:rPr>
          <w:bCs/>
          <w:lang w:val="sr-Latn-RS"/>
        </w:rPr>
        <w:t xml:space="preserve">, potom </w:t>
      </w:r>
      <w:r w:rsidR="00CE454F">
        <w:rPr>
          <w:bCs/>
          <w:lang w:val="sr-Latn-RS"/>
        </w:rPr>
        <w:t xml:space="preserve">otvoriti svoj lični nalog </w:t>
      </w:r>
      <w:r w:rsidR="002B18D5" w:rsidRPr="002F2491">
        <w:rPr>
          <w:bCs/>
          <w:lang w:val="sr-Latn-RS"/>
        </w:rPr>
        <w:t>i aplikacija je spremna za korišćenje</w:t>
      </w:r>
      <w:r w:rsidR="00202B7E">
        <w:rPr>
          <w:bCs/>
          <w:lang w:val="sr-Latn-RS"/>
        </w:rPr>
        <w:t>.</w:t>
      </w:r>
    </w:p>
    <w:p w14:paraId="529D6A0E" w14:textId="2729CE61" w:rsidR="00732329" w:rsidRPr="00772E1E" w:rsidRDefault="00202B7E" w:rsidP="00E16740">
      <w:pPr>
        <w:jc w:val="both"/>
        <w:rPr>
          <w:bCs/>
          <w:strike/>
          <w:lang w:val="sr-Latn-RS"/>
        </w:rPr>
      </w:pPr>
      <w:r>
        <w:rPr>
          <w:bCs/>
          <w:lang w:val="sr-Latn-RS"/>
        </w:rPr>
        <w:t>Svaki Lidl Plus korisnik dobija svoju</w:t>
      </w:r>
      <w:r w:rsidRPr="002F2491">
        <w:rPr>
          <w:bCs/>
          <w:lang w:val="sr-Latn-RS"/>
        </w:rPr>
        <w:t xml:space="preserve"> </w:t>
      </w:r>
      <w:r w:rsidRPr="002F2491">
        <w:rPr>
          <w:b/>
          <w:lang w:val="sr-Latn-RS"/>
        </w:rPr>
        <w:t>digitaln</w:t>
      </w:r>
      <w:r>
        <w:rPr>
          <w:b/>
          <w:lang w:val="sr-Latn-RS"/>
        </w:rPr>
        <w:t>u</w:t>
      </w:r>
      <w:r w:rsidRPr="002F2491">
        <w:rPr>
          <w:b/>
          <w:lang w:val="sr-Latn-RS"/>
        </w:rPr>
        <w:t xml:space="preserve"> kartic</w:t>
      </w:r>
      <w:r>
        <w:rPr>
          <w:b/>
          <w:lang w:val="sr-Latn-RS"/>
        </w:rPr>
        <w:t>u koju je potrebno skenirati</w:t>
      </w:r>
      <w:r w:rsidRPr="002F2491">
        <w:rPr>
          <w:bCs/>
          <w:lang w:val="sr-Latn-RS"/>
        </w:rPr>
        <w:t xml:space="preserve"> prilikom plaćanja na kas</w:t>
      </w:r>
      <w:r>
        <w:rPr>
          <w:bCs/>
          <w:lang w:val="sr-Latn-RS"/>
        </w:rPr>
        <w:t xml:space="preserve">i. Popust se može ostvariti kroz </w:t>
      </w:r>
      <w:r w:rsidR="00970BFF">
        <w:rPr>
          <w:b/>
          <w:lang w:val="sr-Latn-RS"/>
        </w:rPr>
        <w:t>K</w:t>
      </w:r>
      <w:r w:rsidR="00AD633D" w:rsidRPr="002F2491">
        <w:rPr>
          <w:b/>
          <w:lang w:val="sr-Latn-RS"/>
        </w:rPr>
        <w:t>upon</w:t>
      </w:r>
      <w:r>
        <w:rPr>
          <w:b/>
          <w:lang w:val="sr-Latn-RS"/>
        </w:rPr>
        <w:t xml:space="preserve">e, koji obezbeđuju </w:t>
      </w:r>
      <w:r w:rsidR="00AD633D" w:rsidRPr="002F2491">
        <w:rPr>
          <w:bCs/>
          <w:lang w:val="sr-Latn-RS"/>
        </w:rPr>
        <w:t>jednokratn</w:t>
      </w:r>
      <w:r>
        <w:rPr>
          <w:bCs/>
          <w:lang w:val="sr-Latn-RS"/>
        </w:rPr>
        <w:t>a</w:t>
      </w:r>
      <w:r w:rsidR="00AD633D" w:rsidRPr="002F2491">
        <w:rPr>
          <w:bCs/>
          <w:lang w:val="sr-Latn-RS"/>
        </w:rPr>
        <w:t xml:space="preserve"> </w:t>
      </w:r>
      <w:r>
        <w:rPr>
          <w:bCs/>
          <w:lang w:val="sr-Latn-RS"/>
        </w:rPr>
        <w:t xml:space="preserve">sniženja </w:t>
      </w:r>
      <w:r w:rsidR="00AD633D" w:rsidRPr="002F2491">
        <w:rPr>
          <w:bCs/>
          <w:lang w:val="sr-Latn-RS"/>
        </w:rPr>
        <w:t xml:space="preserve">na odabrane proizvode, </w:t>
      </w:r>
      <w:r>
        <w:rPr>
          <w:bCs/>
          <w:lang w:val="sr-Latn-RS"/>
        </w:rPr>
        <w:t>koje je moguće</w:t>
      </w:r>
      <w:r w:rsidR="00AD633D" w:rsidRPr="002F2491">
        <w:rPr>
          <w:bCs/>
          <w:lang w:val="sr-Latn-RS"/>
        </w:rPr>
        <w:t xml:space="preserve"> kombinovati i sa drugim ponudama radi veće uštede. </w:t>
      </w:r>
      <w:r>
        <w:rPr>
          <w:bCs/>
          <w:lang w:val="sr-Latn-RS"/>
        </w:rPr>
        <w:t xml:space="preserve">Ovi </w:t>
      </w:r>
      <w:r w:rsidR="00970BFF">
        <w:rPr>
          <w:bCs/>
          <w:lang w:val="sr-Latn-RS"/>
        </w:rPr>
        <w:t>K</w:t>
      </w:r>
      <w:r>
        <w:rPr>
          <w:bCs/>
          <w:lang w:val="sr-Latn-RS"/>
        </w:rPr>
        <w:t xml:space="preserve">uponi se aktiviraju pre upotrebe, a pored njih je stalno aktivna </w:t>
      </w:r>
      <w:r w:rsidR="00AD633D" w:rsidRPr="00CE454F">
        <w:rPr>
          <w:b/>
          <w:lang w:val="sr-Latn-RS"/>
        </w:rPr>
        <w:t>posebn</w:t>
      </w:r>
      <w:r w:rsidR="00732329" w:rsidRPr="00CE454F">
        <w:rPr>
          <w:b/>
          <w:lang w:val="sr-Latn-RS"/>
        </w:rPr>
        <w:t>a</w:t>
      </w:r>
      <w:r w:rsidR="00AD633D" w:rsidRPr="002F2491">
        <w:rPr>
          <w:bCs/>
          <w:lang w:val="sr-Latn-RS"/>
        </w:rPr>
        <w:t xml:space="preserve"> </w:t>
      </w:r>
      <w:r w:rsidR="00AD633D" w:rsidRPr="002F2491">
        <w:rPr>
          <w:b/>
          <w:lang w:val="sr-Latn-RS"/>
        </w:rPr>
        <w:t>ponuda</w:t>
      </w:r>
      <w:r w:rsidR="00732329">
        <w:rPr>
          <w:b/>
          <w:lang w:val="sr-Latn-RS"/>
        </w:rPr>
        <w:t xml:space="preserve"> artikala</w:t>
      </w:r>
      <w:r w:rsidR="00AD633D" w:rsidRPr="002F2491">
        <w:rPr>
          <w:b/>
          <w:lang w:val="sr-Latn-RS"/>
        </w:rPr>
        <w:t xml:space="preserve"> </w:t>
      </w:r>
      <w:r w:rsidRPr="00CE454F">
        <w:rPr>
          <w:bCs/>
          <w:lang w:val="sr-Latn-RS"/>
        </w:rPr>
        <w:t>koja</w:t>
      </w:r>
      <w:r>
        <w:rPr>
          <w:b/>
          <w:lang w:val="sr-Latn-RS"/>
        </w:rPr>
        <w:t xml:space="preserve"> </w:t>
      </w:r>
      <w:r>
        <w:rPr>
          <w:bCs/>
          <w:lang w:val="sr-Latn-RS"/>
        </w:rPr>
        <w:t>se osvežava svake nedelje</w:t>
      </w:r>
      <w:r w:rsidR="00AD633D" w:rsidRPr="002F2491">
        <w:rPr>
          <w:bCs/>
          <w:lang w:val="sr-Latn-RS"/>
        </w:rPr>
        <w:t>.</w:t>
      </w:r>
      <w:r w:rsidR="007653E1" w:rsidRPr="002F2491">
        <w:rPr>
          <w:bCs/>
          <w:lang w:val="sr-Latn-RS"/>
        </w:rPr>
        <w:t xml:space="preserve"> </w:t>
      </w:r>
      <w:r w:rsidR="00732329">
        <w:rPr>
          <w:bCs/>
          <w:lang w:val="sr-Latn-RS"/>
        </w:rPr>
        <w:t>Tako v</w:t>
      </w:r>
      <w:r w:rsidR="00732329" w:rsidRPr="00732329">
        <w:rPr>
          <w:bCs/>
          <w:lang w:val="sr-Latn-RS"/>
        </w:rPr>
        <w:t>eć ov</w:t>
      </w:r>
      <w:r w:rsidR="00732329">
        <w:rPr>
          <w:bCs/>
          <w:lang w:val="sr-Latn-RS"/>
        </w:rPr>
        <w:t xml:space="preserve">e nedelje </w:t>
      </w:r>
      <w:r>
        <w:rPr>
          <w:bCs/>
          <w:lang w:val="sr-Latn-RS"/>
        </w:rPr>
        <w:t xml:space="preserve">za Lidl Plus korisnike sniženja idu i </w:t>
      </w:r>
      <w:r w:rsidRPr="002B2B93">
        <w:rPr>
          <w:bCs/>
          <w:lang w:val="sr-Latn-RS"/>
        </w:rPr>
        <w:t xml:space="preserve">do </w:t>
      </w:r>
      <w:r w:rsidR="00772E1E" w:rsidRPr="002B2B93">
        <w:rPr>
          <w:bCs/>
          <w:lang w:val="sr-Latn-RS"/>
        </w:rPr>
        <w:t>40</w:t>
      </w:r>
      <w:r w:rsidRPr="002B2B93">
        <w:rPr>
          <w:bCs/>
          <w:lang w:val="sr-Latn-RS"/>
        </w:rPr>
        <w:t>%</w:t>
      </w:r>
      <w:r w:rsidR="002B2B93" w:rsidRPr="002B2B93">
        <w:rPr>
          <w:bCs/>
          <w:lang w:val="sr-Latn-RS"/>
        </w:rPr>
        <w:t>.</w:t>
      </w:r>
    </w:p>
    <w:p w14:paraId="1413E922" w14:textId="1EF2D3EA" w:rsidR="00FC1622" w:rsidRDefault="00732329" w:rsidP="00E16740">
      <w:pPr>
        <w:jc w:val="both"/>
        <w:rPr>
          <w:bCs/>
          <w:lang w:val="sr-Latn-RS"/>
        </w:rPr>
      </w:pPr>
      <w:r>
        <w:rPr>
          <w:bCs/>
          <w:lang w:val="sr-Latn-RS"/>
        </w:rPr>
        <w:t xml:space="preserve">Lidl </w:t>
      </w:r>
      <w:r w:rsidR="002B2B93" w:rsidRPr="002B2B93">
        <w:rPr>
          <w:bCs/>
          <w:lang w:val="sr-Latn-RS"/>
        </w:rPr>
        <w:t>P</w:t>
      </w:r>
      <w:r>
        <w:rPr>
          <w:bCs/>
          <w:lang w:val="sr-Latn-RS"/>
        </w:rPr>
        <w:t>lus aplikacija ima dodatna</w:t>
      </w:r>
      <w:r w:rsidR="007653E1" w:rsidRPr="002F2491">
        <w:rPr>
          <w:bCs/>
          <w:lang w:val="sr-Latn-RS"/>
        </w:rPr>
        <w:t xml:space="preserve"> iznenađenja</w:t>
      </w:r>
      <w:r w:rsidR="005C2F8B">
        <w:rPr>
          <w:bCs/>
          <w:lang w:val="sr-Latn-RS"/>
        </w:rPr>
        <w:t xml:space="preserve"> </w:t>
      </w:r>
      <w:r w:rsidR="007653E1" w:rsidRPr="002F2491">
        <w:rPr>
          <w:bCs/>
          <w:lang w:val="sr-Latn-RS"/>
        </w:rPr>
        <w:t xml:space="preserve">– </w:t>
      </w:r>
      <w:r w:rsidRPr="00732329">
        <w:rPr>
          <w:bCs/>
          <w:lang w:val="sr-Latn-RS"/>
        </w:rPr>
        <w:t>najvažnije je da</w:t>
      </w:r>
      <w:r w:rsidR="00194C01">
        <w:rPr>
          <w:bCs/>
          <w:lang w:val="sr-Latn-RS"/>
        </w:rPr>
        <w:t xml:space="preserve"> se</w:t>
      </w:r>
      <w:r w:rsidRPr="00732329">
        <w:rPr>
          <w:bCs/>
          <w:lang w:val="sr-Latn-RS"/>
        </w:rPr>
        <w:t xml:space="preserve"> prilikom svake kupovine na kasi </w:t>
      </w:r>
      <w:r w:rsidR="00194C01">
        <w:rPr>
          <w:bCs/>
          <w:lang w:val="sr-Latn-RS"/>
        </w:rPr>
        <w:t xml:space="preserve">skenira </w:t>
      </w:r>
      <w:r w:rsidRPr="00732329">
        <w:rPr>
          <w:bCs/>
          <w:lang w:val="sr-Latn-RS"/>
        </w:rPr>
        <w:t>Lidl Plus digitaln</w:t>
      </w:r>
      <w:r w:rsidR="00194C01">
        <w:rPr>
          <w:bCs/>
          <w:lang w:val="sr-Latn-RS"/>
        </w:rPr>
        <w:t>a</w:t>
      </w:r>
      <w:r w:rsidRPr="00732329">
        <w:rPr>
          <w:bCs/>
          <w:lang w:val="sr-Latn-RS"/>
        </w:rPr>
        <w:t xml:space="preserve"> kartic</w:t>
      </w:r>
      <w:r w:rsidR="00194C01">
        <w:rPr>
          <w:bCs/>
          <w:lang w:val="sr-Latn-RS"/>
        </w:rPr>
        <w:t>a</w:t>
      </w:r>
      <w:r w:rsidRPr="00732329">
        <w:rPr>
          <w:bCs/>
          <w:lang w:val="sr-Latn-RS"/>
        </w:rPr>
        <w:t xml:space="preserve"> koja se nalazi na aplikaciji, čak i ukoliko </w:t>
      </w:r>
      <w:r w:rsidR="00194C01">
        <w:rPr>
          <w:bCs/>
          <w:lang w:val="sr-Latn-RS"/>
        </w:rPr>
        <w:t>nema uslova za obračunavanje popusta</w:t>
      </w:r>
      <w:r w:rsidRPr="00732329">
        <w:rPr>
          <w:bCs/>
          <w:lang w:val="sr-Latn-RS"/>
        </w:rPr>
        <w:t>, jer se na kraju svake kupov</w:t>
      </w:r>
      <w:r w:rsidR="00237B70">
        <w:rPr>
          <w:bCs/>
          <w:lang w:val="sr-Latn-RS"/>
        </w:rPr>
        <w:t>i</w:t>
      </w:r>
      <w:r w:rsidRPr="00732329">
        <w:rPr>
          <w:bCs/>
          <w:lang w:val="sr-Latn-RS"/>
        </w:rPr>
        <w:t xml:space="preserve">ne </w:t>
      </w:r>
      <w:r w:rsidR="007653E1" w:rsidRPr="00732329">
        <w:rPr>
          <w:bCs/>
          <w:lang w:val="sr-Latn-RS"/>
        </w:rPr>
        <w:t xml:space="preserve">pojavljuje </w:t>
      </w:r>
      <w:r w:rsidR="00970BFF">
        <w:rPr>
          <w:b/>
          <w:lang w:val="sr-Latn-RS"/>
        </w:rPr>
        <w:t>G</w:t>
      </w:r>
      <w:r w:rsidR="007653E1" w:rsidRPr="00732329">
        <w:rPr>
          <w:b/>
          <w:lang w:val="sr-Latn-RS"/>
        </w:rPr>
        <w:t xml:space="preserve">rebalica </w:t>
      </w:r>
      <w:r w:rsidR="007653E1" w:rsidRPr="00732329">
        <w:rPr>
          <w:bCs/>
          <w:lang w:val="sr-Latn-RS"/>
        </w:rPr>
        <w:t xml:space="preserve">čijim </w:t>
      </w:r>
      <w:r w:rsidRPr="00732329">
        <w:rPr>
          <w:bCs/>
          <w:lang w:val="sr-Latn-RS"/>
        </w:rPr>
        <w:t xml:space="preserve">se </w:t>
      </w:r>
      <w:r w:rsidR="007653E1" w:rsidRPr="00732329">
        <w:rPr>
          <w:bCs/>
          <w:lang w:val="sr-Latn-RS"/>
        </w:rPr>
        <w:t xml:space="preserve">otkrivanjem </w:t>
      </w:r>
      <w:r w:rsidR="00C50A59">
        <w:rPr>
          <w:bCs/>
          <w:lang w:val="sr-Latn-RS"/>
        </w:rPr>
        <w:t>dobija</w:t>
      </w:r>
      <w:r w:rsidR="00C50A59" w:rsidRPr="00732329">
        <w:rPr>
          <w:bCs/>
          <w:lang w:val="sr-Latn-RS"/>
        </w:rPr>
        <w:t xml:space="preserve"> </w:t>
      </w:r>
      <w:r w:rsidR="007653E1" w:rsidRPr="00732329">
        <w:rPr>
          <w:bCs/>
          <w:lang w:val="sr-Latn-RS"/>
        </w:rPr>
        <w:t xml:space="preserve">još zanimljivih </w:t>
      </w:r>
      <w:r w:rsidR="00970BFF">
        <w:rPr>
          <w:bCs/>
          <w:lang w:val="sr-Latn-RS"/>
        </w:rPr>
        <w:t>K</w:t>
      </w:r>
      <w:r w:rsidRPr="00732329">
        <w:rPr>
          <w:bCs/>
          <w:lang w:val="sr-Latn-RS"/>
        </w:rPr>
        <w:t xml:space="preserve">upona </w:t>
      </w:r>
      <w:r w:rsidR="00194C01">
        <w:rPr>
          <w:bCs/>
          <w:lang w:val="sr-Latn-RS"/>
        </w:rPr>
        <w:t>za naredne kupovine</w:t>
      </w:r>
      <w:r w:rsidR="007653E1" w:rsidRPr="00732329">
        <w:rPr>
          <w:bCs/>
          <w:lang w:val="sr-Latn-RS"/>
        </w:rPr>
        <w:t>.</w:t>
      </w:r>
      <w:r w:rsidR="005C2F8B" w:rsidRPr="00732329">
        <w:rPr>
          <w:bCs/>
          <w:lang w:val="sr-Latn-RS"/>
        </w:rPr>
        <w:t xml:space="preserve"> </w:t>
      </w:r>
    </w:p>
    <w:p w14:paraId="4B102402" w14:textId="5D3A4715" w:rsidR="002B2B93" w:rsidRDefault="002B2B93" w:rsidP="00E16740">
      <w:pPr>
        <w:jc w:val="both"/>
        <w:rPr>
          <w:bCs/>
          <w:lang w:val="sr-Latn-RS"/>
        </w:rPr>
      </w:pPr>
      <w:r>
        <w:rPr>
          <w:bCs/>
          <w:lang w:val="sr-Latn-RS"/>
        </w:rPr>
        <w:t>Lidlov program lojalnosti, Lidl Plus aplikaciju,</w:t>
      </w:r>
      <w:r w:rsidR="003E0678">
        <w:rPr>
          <w:bCs/>
          <w:lang w:val="sr-Latn-RS"/>
        </w:rPr>
        <w:t xml:space="preserve"> već </w:t>
      </w:r>
      <w:r>
        <w:rPr>
          <w:bCs/>
          <w:lang w:val="sr-Latn-RS"/>
        </w:rPr>
        <w:t xml:space="preserve">aktivno koriste </w:t>
      </w:r>
      <w:r w:rsidR="00EC4A4C">
        <w:rPr>
          <w:bCs/>
          <w:lang w:val="sr-Latn-RS"/>
        </w:rPr>
        <w:t xml:space="preserve">zadovoljni </w:t>
      </w:r>
      <w:r>
        <w:rPr>
          <w:bCs/>
          <w:lang w:val="sr-Latn-RS"/>
        </w:rPr>
        <w:t xml:space="preserve">potrošači u </w:t>
      </w:r>
      <w:r w:rsidR="00EC4A4C">
        <w:rPr>
          <w:bCs/>
          <w:lang w:val="sr-Latn-RS"/>
        </w:rPr>
        <w:t xml:space="preserve">više od 25 zemalja sveta. </w:t>
      </w:r>
      <w:r w:rsidR="00693F45">
        <w:rPr>
          <w:bCs/>
          <w:lang w:val="sr-Latn-RS"/>
        </w:rPr>
        <w:t xml:space="preserve">Sada će i potrošači u 34 grada širom Srbije imati mogućnost da ostvare brojne pogodnosti i </w:t>
      </w:r>
      <w:r w:rsidR="00B351DC">
        <w:rPr>
          <w:bCs/>
          <w:lang w:val="sr-Latn-RS"/>
        </w:rPr>
        <w:t xml:space="preserve">uživaju u </w:t>
      </w:r>
      <w:r w:rsidR="00693F45">
        <w:rPr>
          <w:bCs/>
          <w:lang w:val="sr-Latn-RS"/>
        </w:rPr>
        <w:t>jedinstven</w:t>
      </w:r>
      <w:r w:rsidR="00B351DC">
        <w:rPr>
          <w:bCs/>
          <w:lang w:val="sr-Latn-RS"/>
        </w:rPr>
        <w:t>om</w:t>
      </w:r>
      <w:r w:rsidR="00693F45">
        <w:rPr>
          <w:bCs/>
          <w:lang w:val="sr-Latn-RS"/>
        </w:rPr>
        <w:t xml:space="preserve"> iskustv</w:t>
      </w:r>
      <w:r w:rsidR="00B351DC">
        <w:rPr>
          <w:bCs/>
          <w:lang w:val="sr-Latn-RS"/>
        </w:rPr>
        <w:t>u Lidl</w:t>
      </w:r>
      <w:r w:rsidR="00693F45">
        <w:rPr>
          <w:bCs/>
          <w:lang w:val="sr-Latn-RS"/>
        </w:rPr>
        <w:t xml:space="preserve"> kupovine. </w:t>
      </w:r>
    </w:p>
    <w:p w14:paraId="4409E37E" w14:textId="2C85DDED" w:rsidR="00B8325B" w:rsidRPr="001C7831" w:rsidRDefault="00B8325B" w:rsidP="00BA4360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4A692D24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11.550 prodavnica, kao i više od 200 logističkih centara i skladišta u 30 zemalja sveta.</w:t>
      </w:r>
    </w:p>
    <w:p w14:paraId="3FF5AC26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2A00EBE" w14:textId="5D9471D7" w:rsidR="00D60DE2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D43B6F">
        <w:rPr>
          <w:rFonts w:asciiTheme="minorHAnsi" w:hAnsiTheme="minorHAnsi" w:cstheme="minorHAnsi"/>
          <w:bCs/>
          <w:lang w:val="sr-Latn-RS"/>
        </w:rPr>
        <w:t xml:space="preserve">57 </w:t>
      </w:r>
      <w:r>
        <w:rPr>
          <w:rFonts w:asciiTheme="minorHAnsi" w:hAnsiTheme="minorHAnsi" w:cstheme="minorHAnsi"/>
          <w:bCs/>
          <w:lang w:val="sr-Latn-RS"/>
        </w:rPr>
        <w:t xml:space="preserve">prodavnice u </w:t>
      </w:r>
      <w:r w:rsidR="00D43B6F">
        <w:rPr>
          <w:rFonts w:asciiTheme="minorHAnsi" w:hAnsiTheme="minorHAnsi" w:cstheme="minorHAnsi"/>
          <w:bCs/>
          <w:lang w:val="sr-Latn-RS"/>
        </w:rPr>
        <w:t xml:space="preserve">34 </w:t>
      </w:r>
      <w:r>
        <w:rPr>
          <w:rFonts w:asciiTheme="minorHAnsi" w:hAnsiTheme="minorHAnsi" w:cstheme="minorHAnsi"/>
          <w:bCs/>
          <w:lang w:val="sr-Latn-RS"/>
        </w:rPr>
        <w:t xml:space="preserve">grada širom zemlje. Imamo dugoročne planove sa ciljem da potrošačima širom Srbije ponudimo </w:t>
      </w:r>
      <w:r w:rsidRPr="003C0FCD">
        <w:rPr>
          <w:rFonts w:asciiTheme="minorHAnsi" w:hAnsiTheme="minorHAnsi" w:cstheme="minorHAnsi"/>
          <w:lang w:val="sr-Latn-RS"/>
        </w:rPr>
        <w:t xml:space="preserve">jedinstveno iskustvo kupovine i najbolji odnos cene i kvaliteta, po čemu smo prepoznati u svetu. Na osnovu sertifikovanja od strane Top Employers Institute za najboljeg poslodavca, Lidl je nosilac sertifikata „Top Employer Serbia“ i „Top Employer Europe” za 2021. </w:t>
      </w:r>
      <w:r w:rsidR="00CE454F">
        <w:rPr>
          <w:rFonts w:asciiTheme="minorHAnsi" w:hAnsiTheme="minorHAnsi" w:cstheme="minorHAnsi"/>
          <w:lang w:val="sr-Latn-RS"/>
        </w:rPr>
        <w:t xml:space="preserve">i 2022. </w:t>
      </w:r>
      <w:r w:rsidRPr="003C0FCD">
        <w:rPr>
          <w:rFonts w:asciiTheme="minorHAnsi" w:hAnsiTheme="minorHAnsi" w:cstheme="minorHAnsi"/>
          <w:lang w:val="sr-Latn-RS"/>
        </w:rPr>
        <w:t>godinu.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29D661F0" w14:textId="22E4B422" w:rsidR="00B8325B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078082F" w14:textId="77777777" w:rsidR="00B8325B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37DEBE4E" w14:textId="77777777" w:rsidR="00B8325B" w:rsidRPr="007F4B84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773777E5" w14:textId="77777777" w:rsidR="00B8325B" w:rsidRDefault="00237B70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B8325B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5FF89EC" w14:textId="77777777" w:rsidR="00B8325B" w:rsidRPr="007F4B84" w:rsidRDefault="00237B70" w:rsidP="00B8325B">
      <w:pPr>
        <w:pStyle w:val="EinfAbs"/>
        <w:spacing w:line="360" w:lineRule="auto"/>
        <w:jc w:val="both"/>
        <w:rPr>
          <w:lang w:val="sr-Latn-RS"/>
        </w:rPr>
      </w:pPr>
      <w:hyperlink r:id="rId14" w:history="1">
        <w:r w:rsidR="00B8325B" w:rsidRPr="007F4B84">
          <w:rPr>
            <w:rStyle w:val="Hyperlink"/>
            <w:lang w:val="sr-Latn-RS"/>
          </w:rPr>
          <w:t>www.lidl.rs</w:t>
        </w:r>
      </w:hyperlink>
    </w:p>
    <w:p w14:paraId="575AF4C8" w14:textId="77777777" w:rsidR="00B8325B" w:rsidRPr="00695D5F" w:rsidRDefault="00237B70" w:rsidP="00B8325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B8325B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285384AC" w14:textId="77777777" w:rsidR="0053468A" w:rsidRDefault="00237B70" w:rsidP="0053468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6" w:history="1">
        <w:r w:rsidR="0053468A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072A333D" w14:textId="0567FDFB" w:rsidR="0053468A" w:rsidRPr="00F76A6C" w:rsidRDefault="0053468A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p w14:paraId="13FC1B05" w14:textId="77777777" w:rsidR="00030154" w:rsidRPr="00F76A6C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24A13C" w14:textId="77777777" w:rsidR="00DA0CA7" w:rsidRDefault="00DA0CA7" w:rsidP="003D467C">
      <w:pPr>
        <w:spacing w:after="0" w:line="240" w:lineRule="auto"/>
      </w:pPr>
      <w:r>
        <w:separator/>
      </w:r>
    </w:p>
  </w:endnote>
  <w:endnote w:type="continuationSeparator" w:id="0">
    <w:p w14:paraId="7DDD8291" w14:textId="77777777" w:rsidR="00DA0CA7" w:rsidRDefault="00DA0CA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E4AF119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746050E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60DE58" w14:textId="77777777" w:rsidR="00DA0CA7" w:rsidRDefault="00DA0CA7" w:rsidP="003D467C">
      <w:pPr>
        <w:spacing w:after="0" w:line="240" w:lineRule="auto"/>
      </w:pPr>
      <w:r>
        <w:separator/>
      </w:r>
    </w:p>
  </w:footnote>
  <w:footnote w:type="continuationSeparator" w:id="0">
    <w:p w14:paraId="3EF6B3EB" w14:textId="77777777" w:rsidR="00DA0CA7" w:rsidRDefault="00DA0CA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7120645F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2C9EA84D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1E3B"/>
    <w:rsid w:val="000152C5"/>
    <w:rsid w:val="00015C1D"/>
    <w:rsid w:val="0001689A"/>
    <w:rsid w:val="000255C4"/>
    <w:rsid w:val="000255DA"/>
    <w:rsid w:val="00030154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7028C"/>
    <w:rsid w:val="00076D6B"/>
    <w:rsid w:val="00077AAD"/>
    <w:rsid w:val="00091A13"/>
    <w:rsid w:val="000934DF"/>
    <w:rsid w:val="000965D3"/>
    <w:rsid w:val="000A1774"/>
    <w:rsid w:val="000A1DFC"/>
    <w:rsid w:val="000A4A7B"/>
    <w:rsid w:val="000B0364"/>
    <w:rsid w:val="000B1F7F"/>
    <w:rsid w:val="000B4852"/>
    <w:rsid w:val="000B69E3"/>
    <w:rsid w:val="000C0293"/>
    <w:rsid w:val="000C361A"/>
    <w:rsid w:val="000C5917"/>
    <w:rsid w:val="000C7878"/>
    <w:rsid w:val="000D1C01"/>
    <w:rsid w:val="000D2256"/>
    <w:rsid w:val="000D3639"/>
    <w:rsid w:val="000E1845"/>
    <w:rsid w:val="000F23AC"/>
    <w:rsid w:val="000F3761"/>
    <w:rsid w:val="00100209"/>
    <w:rsid w:val="00106658"/>
    <w:rsid w:val="00112243"/>
    <w:rsid w:val="00112CC3"/>
    <w:rsid w:val="0011377E"/>
    <w:rsid w:val="0011394E"/>
    <w:rsid w:val="00113CDC"/>
    <w:rsid w:val="00114DEB"/>
    <w:rsid w:val="001162B3"/>
    <w:rsid w:val="0012101C"/>
    <w:rsid w:val="00121524"/>
    <w:rsid w:val="00126D10"/>
    <w:rsid w:val="00130B7C"/>
    <w:rsid w:val="00141F1A"/>
    <w:rsid w:val="0014447C"/>
    <w:rsid w:val="00145693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333A"/>
    <w:rsid w:val="00164C4C"/>
    <w:rsid w:val="0017123C"/>
    <w:rsid w:val="00172AF6"/>
    <w:rsid w:val="00174379"/>
    <w:rsid w:val="001756F0"/>
    <w:rsid w:val="00177EDF"/>
    <w:rsid w:val="0018103D"/>
    <w:rsid w:val="00181F6C"/>
    <w:rsid w:val="00182905"/>
    <w:rsid w:val="00184637"/>
    <w:rsid w:val="00194C01"/>
    <w:rsid w:val="00195D75"/>
    <w:rsid w:val="001961D4"/>
    <w:rsid w:val="00197C59"/>
    <w:rsid w:val="001B0F73"/>
    <w:rsid w:val="001C103B"/>
    <w:rsid w:val="001C1B10"/>
    <w:rsid w:val="001C5B40"/>
    <w:rsid w:val="001C74AA"/>
    <w:rsid w:val="001C7618"/>
    <w:rsid w:val="001C7A6D"/>
    <w:rsid w:val="001F14E3"/>
    <w:rsid w:val="001F2080"/>
    <w:rsid w:val="001F29AE"/>
    <w:rsid w:val="00200A14"/>
    <w:rsid w:val="00201833"/>
    <w:rsid w:val="00202711"/>
    <w:rsid w:val="00202B7E"/>
    <w:rsid w:val="0020478A"/>
    <w:rsid w:val="00205782"/>
    <w:rsid w:val="00210E3F"/>
    <w:rsid w:val="00217A03"/>
    <w:rsid w:val="00223A2A"/>
    <w:rsid w:val="00225D64"/>
    <w:rsid w:val="00226EE9"/>
    <w:rsid w:val="002332CA"/>
    <w:rsid w:val="00235FD7"/>
    <w:rsid w:val="00237B70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F56"/>
    <w:rsid w:val="0026237D"/>
    <w:rsid w:val="002707A6"/>
    <w:rsid w:val="00284756"/>
    <w:rsid w:val="00285223"/>
    <w:rsid w:val="00285EE5"/>
    <w:rsid w:val="002934A2"/>
    <w:rsid w:val="002950B9"/>
    <w:rsid w:val="00297D7E"/>
    <w:rsid w:val="002A1A18"/>
    <w:rsid w:val="002A29A7"/>
    <w:rsid w:val="002A37AE"/>
    <w:rsid w:val="002B18D5"/>
    <w:rsid w:val="002B2627"/>
    <w:rsid w:val="002B2B93"/>
    <w:rsid w:val="002B41F0"/>
    <w:rsid w:val="002C201C"/>
    <w:rsid w:val="002C41B0"/>
    <w:rsid w:val="002D2DA5"/>
    <w:rsid w:val="002D6F14"/>
    <w:rsid w:val="002E1ED1"/>
    <w:rsid w:val="002E3182"/>
    <w:rsid w:val="002E542C"/>
    <w:rsid w:val="002E7D7A"/>
    <w:rsid w:val="002F11BA"/>
    <w:rsid w:val="002F2491"/>
    <w:rsid w:val="002F42A5"/>
    <w:rsid w:val="002F48A6"/>
    <w:rsid w:val="003016BE"/>
    <w:rsid w:val="003027A7"/>
    <w:rsid w:val="00307735"/>
    <w:rsid w:val="00311833"/>
    <w:rsid w:val="0031364E"/>
    <w:rsid w:val="0032000A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6109D"/>
    <w:rsid w:val="00363739"/>
    <w:rsid w:val="003666C6"/>
    <w:rsid w:val="003722B7"/>
    <w:rsid w:val="0037561B"/>
    <w:rsid w:val="0037666A"/>
    <w:rsid w:val="003772DF"/>
    <w:rsid w:val="003774CF"/>
    <w:rsid w:val="003779FF"/>
    <w:rsid w:val="00381D5E"/>
    <w:rsid w:val="00387A69"/>
    <w:rsid w:val="003A0C76"/>
    <w:rsid w:val="003A2ED8"/>
    <w:rsid w:val="003A3D73"/>
    <w:rsid w:val="003A4ED0"/>
    <w:rsid w:val="003A63BA"/>
    <w:rsid w:val="003A79D7"/>
    <w:rsid w:val="003B0DFC"/>
    <w:rsid w:val="003C5A92"/>
    <w:rsid w:val="003C6626"/>
    <w:rsid w:val="003C6768"/>
    <w:rsid w:val="003D3A1B"/>
    <w:rsid w:val="003D467C"/>
    <w:rsid w:val="003D7027"/>
    <w:rsid w:val="003E0678"/>
    <w:rsid w:val="003E2F85"/>
    <w:rsid w:val="003E5DCD"/>
    <w:rsid w:val="003F21C5"/>
    <w:rsid w:val="003F22A3"/>
    <w:rsid w:val="003F66FF"/>
    <w:rsid w:val="00403581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46BF"/>
    <w:rsid w:val="00427C13"/>
    <w:rsid w:val="00437072"/>
    <w:rsid w:val="00441318"/>
    <w:rsid w:val="00442C1C"/>
    <w:rsid w:val="00442FA0"/>
    <w:rsid w:val="00450107"/>
    <w:rsid w:val="0045132A"/>
    <w:rsid w:val="0045551E"/>
    <w:rsid w:val="0045590D"/>
    <w:rsid w:val="00461DF3"/>
    <w:rsid w:val="004705BF"/>
    <w:rsid w:val="00470803"/>
    <w:rsid w:val="00473E1A"/>
    <w:rsid w:val="00476067"/>
    <w:rsid w:val="00480B02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B6791"/>
    <w:rsid w:val="004C0683"/>
    <w:rsid w:val="004C0788"/>
    <w:rsid w:val="004C0884"/>
    <w:rsid w:val="004C0CD6"/>
    <w:rsid w:val="004C141C"/>
    <w:rsid w:val="004C68EA"/>
    <w:rsid w:val="004D1A56"/>
    <w:rsid w:val="004E7430"/>
    <w:rsid w:val="004F04BB"/>
    <w:rsid w:val="004F04F1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0A96"/>
    <w:rsid w:val="00571308"/>
    <w:rsid w:val="0057601C"/>
    <w:rsid w:val="00582413"/>
    <w:rsid w:val="005830A4"/>
    <w:rsid w:val="00587261"/>
    <w:rsid w:val="00590762"/>
    <w:rsid w:val="005926FF"/>
    <w:rsid w:val="00595A78"/>
    <w:rsid w:val="005A06DC"/>
    <w:rsid w:val="005A0840"/>
    <w:rsid w:val="005A1B06"/>
    <w:rsid w:val="005A1C98"/>
    <w:rsid w:val="005A3600"/>
    <w:rsid w:val="005B3C08"/>
    <w:rsid w:val="005B4CCB"/>
    <w:rsid w:val="005B6274"/>
    <w:rsid w:val="005B6CFB"/>
    <w:rsid w:val="005B7387"/>
    <w:rsid w:val="005C1564"/>
    <w:rsid w:val="005C2F8B"/>
    <w:rsid w:val="005D14F7"/>
    <w:rsid w:val="005D151E"/>
    <w:rsid w:val="005E2095"/>
    <w:rsid w:val="005E2D6E"/>
    <w:rsid w:val="005F2421"/>
    <w:rsid w:val="0060528D"/>
    <w:rsid w:val="00605E92"/>
    <w:rsid w:val="0060622E"/>
    <w:rsid w:val="006216C8"/>
    <w:rsid w:val="006222CE"/>
    <w:rsid w:val="00623EBB"/>
    <w:rsid w:val="00625545"/>
    <w:rsid w:val="0062684A"/>
    <w:rsid w:val="006274A2"/>
    <w:rsid w:val="00641635"/>
    <w:rsid w:val="00641772"/>
    <w:rsid w:val="00643137"/>
    <w:rsid w:val="00645B80"/>
    <w:rsid w:val="00650A15"/>
    <w:rsid w:val="0065267B"/>
    <w:rsid w:val="006661A8"/>
    <w:rsid w:val="006667C8"/>
    <w:rsid w:val="00666B07"/>
    <w:rsid w:val="0066735F"/>
    <w:rsid w:val="00676B0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6F78AD"/>
    <w:rsid w:val="007031A3"/>
    <w:rsid w:val="00706111"/>
    <w:rsid w:val="00707E14"/>
    <w:rsid w:val="007111E6"/>
    <w:rsid w:val="0071138C"/>
    <w:rsid w:val="007116DA"/>
    <w:rsid w:val="00711852"/>
    <w:rsid w:val="00716142"/>
    <w:rsid w:val="00716847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83BFC"/>
    <w:rsid w:val="0078766D"/>
    <w:rsid w:val="00790B47"/>
    <w:rsid w:val="00791B27"/>
    <w:rsid w:val="00793C2A"/>
    <w:rsid w:val="007944F4"/>
    <w:rsid w:val="0079568E"/>
    <w:rsid w:val="007A4C20"/>
    <w:rsid w:val="007B0BE4"/>
    <w:rsid w:val="007B205E"/>
    <w:rsid w:val="007B4EA8"/>
    <w:rsid w:val="007C2B61"/>
    <w:rsid w:val="007C6500"/>
    <w:rsid w:val="007D032F"/>
    <w:rsid w:val="007D53DB"/>
    <w:rsid w:val="007D632A"/>
    <w:rsid w:val="007D7E71"/>
    <w:rsid w:val="007E0E1D"/>
    <w:rsid w:val="007E4ACA"/>
    <w:rsid w:val="007E769D"/>
    <w:rsid w:val="007E7E68"/>
    <w:rsid w:val="00804815"/>
    <w:rsid w:val="00807CAF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44283"/>
    <w:rsid w:val="008459C8"/>
    <w:rsid w:val="00852971"/>
    <w:rsid w:val="00852D8B"/>
    <w:rsid w:val="008548F5"/>
    <w:rsid w:val="0085577C"/>
    <w:rsid w:val="00857623"/>
    <w:rsid w:val="008578CB"/>
    <w:rsid w:val="0085792D"/>
    <w:rsid w:val="0086068A"/>
    <w:rsid w:val="0086390D"/>
    <w:rsid w:val="00870B66"/>
    <w:rsid w:val="00871800"/>
    <w:rsid w:val="008747C3"/>
    <w:rsid w:val="00875586"/>
    <w:rsid w:val="00882304"/>
    <w:rsid w:val="00883DF3"/>
    <w:rsid w:val="008852C3"/>
    <w:rsid w:val="00890158"/>
    <w:rsid w:val="008922D5"/>
    <w:rsid w:val="0089369F"/>
    <w:rsid w:val="008A00B7"/>
    <w:rsid w:val="008A05E8"/>
    <w:rsid w:val="008A4594"/>
    <w:rsid w:val="008A4642"/>
    <w:rsid w:val="008A4CDA"/>
    <w:rsid w:val="008B1866"/>
    <w:rsid w:val="008B24B0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098A"/>
    <w:rsid w:val="008D0A6A"/>
    <w:rsid w:val="008D4910"/>
    <w:rsid w:val="008D67C8"/>
    <w:rsid w:val="008E2F14"/>
    <w:rsid w:val="008E62D9"/>
    <w:rsid w:val="008F0719"/>
    <w:rsid w:val="008F180F"/>
    <w:rsid w:val="008F59E9"/>
    <w:rsid w:val="008F66E0"/>
    <w:rsid w:val="008F7918"/>
    <w:rsid w:val="009025C4"/>
    <w:rsid w:val="00902874"/>
    <w:rsid w:val="0090532C"/>
    <w:rsid w:val="0090620D"/>
    <w:rsid w:val="00907053"/>
    <w:rsid w:val="00912C86"/>
    <w:rsid w:val="00914A81"/>
    <w:rsid w:val="009211A9"/>
    <w:rsid w:val="009365CB"/>
    <w:rsid w:val="00937B87"/>
    <w:rsid w:val="00937EB7"/>
    <w:rsid w:val="00942BD5"/>
    <w:rsid w:val="009430F7"/>
    <w:rsid w:val="00945638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70BFF"/>
    <w:rsid w:val="00974AED"/>
    <w:rsid w:val="00976688"/>
    <w:rsid w:val="00976E68"/>
    <w:rsid w:val="00982BAC"/>
    <w:rsid w:val="00986A0D"/>
    <w:rsid w:val="00990AEF"/>
    <w:rsid w:val="00991079"/>
    <w:rsid w:val="009A00D7"/>
    <w:rsid w:val="009A02EC"/>
    <w:rsid w:val="009A239B"/>
    <w:rsid w:val="009A4234"/>
    <w:rsid w:val="009A71FB"/>
    <w:rsid w:val="009B28B2"/>
    <w:rsid w:val="009D48B2"/>
    <w:rsid w:val="009D53A8"/>
    <w:rsid w:val="009D6FA0"/>
    <w:rsid w:val="009E7193"/>
    <w:rsid w:val="009F36AA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B57"/>
    <w:rsid w:val="00A20E17"/>
    <w:rsid w:val="00A4078B"/>
    <w:rsid w:val="00A4141B"/>
    <w:rsid w:val="00A42193"/>
    <w:rsid w:val="00A42AB8"/>
    <w:rsid w:val="00A447BD"/>
    <w:rsid w:val="00A44EBB"/>
    <w:rsid w:val="00A450F8"/>
    <w:rsid w:val="00A45109"/>
    <w:rsid w:val="00A5040A"/>
    <w:rsid w:val="00A511F4"/>
    <w:rsid w:val="00A52E6E"/>
    <w:rsid w:val="00A57E42"/>
    <w:rsid w:val="00A6064B"/>
    <w:rsid w:val="00A67250"/>
    <w:rsid w:val="00A67821"/>
    <w:rsid w:val="00A714EE"/>
    <w:rsid w:val="00A77330"/>
    <w:rsid w:val="00A77922"/>
    <w:rsid w:val="00A800AB"/>
    <w:rsid w:val="00A86AB7"/>
    <w:rsid w:val="00A922D9"/>
    <w:rsid w:val="00A94151"/>
    <w:rsid w:val="00AA1EC5"/>
    <w:rsid w:val="00AA4409"/>
    <w:rsid w:val="00AA63FA"/>
    <w:rsid w:val="00AA6CDB"/>
    <w:rsid w:val="00AA7841"/>
    <w:rsid w:val="00AB3022"/>
    <w:rsid w:val="00AB7F62"/>
    <w:rsid w:val="00AC0256"/>
    <w:rsid w:val="00AC2903"/>
    <w:rsid w:val="00AC641A"/>
    <w:rsid w:val="00AD633D"/>
    <w:rsid w:val="00AD6D4C"/>
    <w:rsid w:val="00AD72A3"/>
    <w:rsid w:val="00AD739F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22EF"/>
    <w:rsid w:val="00B14C10"/>
    <w:rsid w:val="00B24737"/>
    <w:rsid w:val="00B323E6"/>
    <w:rsid w:val="00B351DC"/>
    <w:rsid w:val="00B352B0"/>
    <w:rsid w:val="00B41D32"/>
    <w:rsid w:val="00B57D26"/>
    <w:rsid w:val="00B616D5"/>
    <w:rsid w:val="00B61B82"/>
    <w:rsid w:val="00B62AE7"/>
    <w:rsid w:val="00B668D3"/>
    <w:rsid w:val="00B71C9D"/>
    <w:rsid w:val="00B75FA3"/>
    <w:rsid w:val="00B7674A"/>
    <w:rsid w:val="00B81626"/>
    <w:rsid w:val="00B820E6"/>
    <w:rsid w:val="00B8325B"/>
    <w:rsid w:val="00B874D5"/>
    <w:rsid w:val="00B969DF"/>
    <w:rsid w:val="00BA1330"/>
    <w:rsid w:val="00BA16F0"/>
    <w:rsid w:val="00BA35CA"/>
    <w:rsid w:val="00BA4231"/>
    <w:rsid w:val="00BA4360"/>
    <w:rsid w:val="00BA5A82"/>
    <w:rsid w:val="00BB0DEF"/>
    <w:rsid w:val="00BB77C3"/>
    <w:rsid w:val="00BC5AB9"/>
    <w:rsid w:val="00BD0B21"/>
    <w:rsid w:val="00BD20B1"/>
    <w:rsid w:val="00BD298D"/>
    <w:rsid w:val="00BE0BC2"/>
    <w:rsid w:val="00BE14E1"/>
    <w:rsid w:val="00BE2796"/>
    <w:rsid w:val="00BE7313"/>
    <w:rsid w:val="00BF2903"/>
    <w:rsid w:val="00BF3C9F"/>
    <w:rsid w:val="00BF4F85"/>
    <w:rsid w:val="00BF58BF"/>
    <w:rsid w:val="00BF6173"/>
    <w:rsid w:val="00C01665"/>
    <w:rsid w:val="00C05E30"/>
    <w:rsid w:val="00C077D8"/>
    <w:rsid w:val="00C11397"/>
    <w:rsid w:val="00C12526"/>
    <w:rsid w:val="00C13D72"/>
    <w:rsid w:val="00C20ECB"/>
    <w:rsid w:val="00C22874"/>
    <w:rsid w:val="00C24D51"/>
    <w:rsid w:val="00C25D08"/>
    <w:rsid w:val="00C31681"/>
    <w:rsid w:val="00C34B81"/>
    <w:rsid w:val="00C34DC4"/>
    <w:rsid w:val="00C3516A"/>
    <w:rsid w:val="00C36876"/>
    <w:rsid w:val="00C37D0B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01F3"/>
    <w:rsid w:val="00C95C0E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E0FB0"/>
    <w:rsid w:val="00CE454F"/>
    <w:rsid w:val="00CF0B6C"/>
    <w:rsid w:val="00CF3639"/>
    <w:rsid w:val="00CF4E1A"/>
    <w:rsid w:val="00D00248"/>
    <w:rsid w:val="00D00D94"/>
    <w:rsid w:val="00D0311F"/>
    <w:rsid w:val="00D1223B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3246"/>
    <w:rsid w:val="00D43B6F"/>
    <w:rsid w:val="00D44597"/>
    <w:rsid w:val="00D456B4"/>
    <w:rsid w:val="00D46EE5"/>
    <w:rsid w:val="00D517CB"/>
    <w:rsid w:val="00D521D6"/>
    <w:rsid w:val="00D55A81"/>
    <w:rsid w:val="00D60DE2"/>
    <w:rsid w:val="00D7613C"/>
    <w:rsid w:val="00D774D4"/>
    <w:rsid w:val="00D7752B"/>
    <w:rsid w:val="00D77E44"/>
    <w:rsid w:val="00D923A3"/>
    <w:rsid w:val="00D97A59"/>
    <w:rsid w:val="00DA0CA7"/>
    <w:rsid w:val="00DA15C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7B1"/>
    <w:rsid w:val="00DE6614"/>
    <w:rsid w:val="00DE677B"/>
    <w:rsid w:val="00DF1171"/>
    <w:rsid w:val="00DF188A"/>
    <w:rsid w:val="00DF75FE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DC9"/>
    <w:rsid w:val="00E664E0"/>
    <w:rsid w:val="00E67954"/>
    <w:rsid w:val="00E67D61"/>
    <w:rsid w:val="00E722C1"/>
    <w:rsid w:val="00E76C72"/>
    <w:rsid w:val="00E83BD3"/>
    <w:rsid w:val="00E87517"/>
    <w:rsid w:val="00E90A47"/>
    <w:rsid w:val="00E93AD1"/>
    <w:rsid w:val="00E97BCE"/>
    <w:rsid w:val="00EA0CA9"/>
    <w:rsid w:val="00EA757E"/>
    <w:rsid w:val="00EB34A8"/>
    <w:rsid w:val="00EB5DE3"/>
    <w:rsid w:val="00EB6091"/>
    <w:rsid w:val="00EB7332"/>
    <w:rsid w:val="00EC335A"/>
    <w:rsid w:val="00EC4A4C"/>
    <w:rsid w:val="00EC4C05"/>
    <w:rsid w:val="00EC715C"/>
    <w:rsid w:val="00EC7454"/>
    <w:rsid w:val="00ED1B20"/>
    <w:rsid w:val="00ED3CAF"/>
    <w:rsid w:val="00EE1E93"/>
    <w:rsid w:val="00EE2D08"/>
    <w:rsid w:val="00EE390E"/>
    <w:rsid w:val="00EE5689"/>
    <w:rsid w:val="00EE5CC1"/>
    <w:rsid w:val="00EE75DF"/>
    <w:rsid w:val="00EF3D8F"/>
    <w:rsid w:val="00EF4BC1"/>
    <w:rsid w:val="00EF7106"/>
    <w:rsid w:val="00EF778C"/>
    <w:rsid w:val="00F043A5"/>
    <w:rsid w:val="00F06877"/>
    <w:rsid w:val="00F26579"/>
    <w:rsid w:val="00F3019E"/>
    <w:rsid w:val="00F34AE1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6498"/>
    <w:rsid w:val="00F907C3"/>
    <w:rsid w:val="00F9711A"/>
    <w:rsid w:val="00FB1D25"/>
    <w:rsid w:val="00FB2E48"/>
    <w:rsid w:val="00FC0507"/>
    <w:rsid w:val="00FC1622"/>
    <w:rsid w:val="00FC3568"/>
    <w:rsid w:val="00FC494D"/>
    <w:rsid w:val="00FC4B37"/>
    <w:rsid w:val="00FC5071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3113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Jovana Majstorović</cp:lastModifiedBy>
  <cp:revision>6</cp:revision>
  <dcterms:created xsi:type="dcterms:W3CDTF">2022-02-21T11:08:00Z</dcterms:created>
  <dcterms:modified xsi:type="dcterms:W3CDTF">2022-02-24T07:38:00Z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